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A71E" w14:textId="77777777" w:rsidR="00034A05" w:rsidRDefault="00EC1D42">
      <w:pPr>
        <w:spacing w:after="29"/>
        <w:ind w:left="208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32"/>
        </w:rPr>
        <w:t xml:space="preserve">ボランティア宿泊所申込書 </w:t>
      </w:r>
    </w:p>
    <w:p w14:paraId="199B03F7" w14:textId="77777777" w:rsidR="00034A05" w:rsidRDefault="00EC1D42">
      <w:pPr>
        <w:spacing w:after="0"/>
        <w:jc w:val="right"/>
      </w:pPr>
      <w:r>
        <w:rPr>
          <w:rFonts w:ascii="ＭＳ 明朝" w:eastAsia="ＭＳ 明朝" w:hAnsi="ＭＳ 明朝" w:cs="ＭＳ 明朝"/>
          <w:sz w:val="24"/>
        </w:rPr>
        <w:t xml:space="preserve">                      </w:t>
      </w:r>
      <w:r>
        <w:rPr>
          <w:rFonts w:ascii="ＭＳ 明朝" w:eastAsia="ＭＳ 明朝" w:hAnsi="ＭＳ 明朝" w:cs="ＭＳ 明朝"/>
          <w:u w:val="single" w:color="000000"/>
        </w:rPr>
        <w:t xml:space="preserve">    年  月  日（  ）</w:t>
      </w:r>
      <w:r>
        <w:rPr>
          <w:rFonts w:ascii="ＭＳ 明朝" w:eastAsia="ＭＳ 明朝" w:hAnsi="ＭＳ 明朝" w:cs="ＭＳ 明朝"/>
        </w:rPr>
        <w:t xml:space="preserve">     </w:t>
      </w:r>
    </w:p>
    <w:tbl>
      <w:tblPr>
        <w:tblStyle w:val="TableGrid"/>
        <w:tblW w:w="10027" w:type="dxa"/>
        <w:tblInd w:w="221" w:type="dxa"/>
        <w:tblCellMar>
          <w:top w:w="52" w:type="dxa"/>
          <w:left w:w="96" w:type="dxa"/>
        </w:tblCellMar>
        <w:tblLook w:val="04A0" w:firstRow="1" w:lastRow="0" w:firstColumn="1" w:lastColumn="0" w:noHBand="0" w:noVBand="1"/>
      </w:tblPr>
      <w:tblGrid>
        <w:gridCol w:w="2796"/>
        <w:gridCol w:w="3754"/>
        <w:gridCol w:w="1136"/>
        <w:gridCol w:w="2341"/>
      </w:tblGrid>
      <w:tr w:rsidR="00034A05" w14:paraId="4945FFD9" w14:textId="77777777">
        <w:trPr>
          <w:trHeight w:val="952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3DAF1" w14:textId="77777777" w:rsidR="00034A05" w:rsidRDefault="00EC1D42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</w:rPr>
              <w:t xml:space="preserve">到着時刻・出発時刻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342F1" w14:textId="77777777" w:rsidR="00EC1D42" w:rsidRDefault="00EC1D42">
            <w:pPr>
              <w:spacing w:after="0" w:line="283" w:lineRule="auto"/>
              <w:ind w:left="1100" w:right="108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  月  日 (  )   時  分 到着</w:t>
            </w:r>
          </w:p>
          <w:p w14:paraId="6BCBE6E6" w14:textId="77777777" w:rsidR="00034A05" w:rsidRDefault="00EC1D42">
            <w:pPr>
              <w:spacing w:after="0" w:line="283" w:lineRule="auto"/>
              <w:ind w:left="1100" w:right="1082"/>
            </w:pPr>
            <w:r>
              <w:rPr>
                <w:rFonts w:ascii="ＭＳ 明朝" w:eastAsia="ＭＳ 明朝" w:hAnsi="ＭＳ 明朝" w:cs="ＭＳ 明朝"/>
              </w:rPr>
              <w:t xml:space="preserve">年  月  日 (  )   時  分 出発 </w:t>
            </w:r>
          </w:p>
          <w:p w14:paraId="0865ED1C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※到着・出発時間をご記入ください。  </w:t>
            </w:r>
          </w:p>
        </w:tc>
      </w:tr>
      <w:tr w:rsidR="00034A05" w14:paraId="5313E816" w14:textId="77777777">
        <w:trPr>
          <w:trHeight w:val="704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74F5E9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宿泊希望施設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0AA976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25DD0357" w14:textId="77777777">
        <w:trPr>
          <w:trHeight w:val="704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B7420" w14:textId="77777777" w:rsidR="00EC1D42" w:rsidRDefault="00EC1D42" w:rsidP="00EC1D42">
            <w:pPr>
              <w:spacing w:after="0"/>
              <w:ind w:right="740" w:firstLineChars="400" w:firstLine="88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  <w:p w14:paraId="5B62CB30" w14:textId="77777777" w:rsidR="00034A05" w:rsidRDefault="00EC1D42" w:rsidP="00EC1D42">
            <w:pPr>
              <w:spacing w:after="0"/>
              <w:ind w:right="740" w:firstLineChars="450" w:firstLine="990"/>
            </w:pPr>
            <w:r>
              <w:rPr>
                <w:rFonts w:ascii="ＭＳ 明朝" w:eastAsia="ＭＳ 明朝" w:hAnsi="ＭＳ 明朝" w:cs="ＭＳ 明朝"/>
              </w:rPr>
              <w:t xml:space="preserve">氏  名 </w:t>
            </w:r>
          </w:p>
        </w:tc>
        <w:tc>
          <w:tcPr>
            <w:tcW w:w="3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19C8ED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3E19CC" w14:textId="77777777" w:rsidR="00034A05" w:rsidRDefault="00EC1D42">
            <w:pPr>
              <w:spacing w:after="0"/>
              <w:ind w:left="140"/>
            </w:pPr>
            <w:r>
              <w:rPr>
                <w:rFonts w:ascii="ＭＳ 明朝" w:eastAsia="ＭＳ 明朝" w:hAnsi="ＭＳ 明朝" w:cs="ＭＳ 明朝"/>
              </w:rPr>
              <w:t xml:space="preserve">性 別 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05797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6E15BAB7" w14:textId="77777777">
        <w:trPr>
          <w:trHeight w:val="824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D5DF06" w14:textId="77777777" w:rsidR="00EC1D42" w:rsidRDefault="00EC1D42">
            <w:pPr>
              <w:spacing w:after="0"/>
              <w:ind w:left="750" w:right="740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  <w:p w14:paraId="69D9A86B" w14:textId="77777777" w:rsidR="00034A05" w:rsidRDefault="00EC1D42">
            <w:pPr>
              <w:spacing w:after="0"/>
              <w:ind w:left="750" w:right="74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住  所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1EF666" w14:textId="77777777" w:rsidR="00034A05" w:rsidRDefault="00EC1D42">
            <w:pPr>
              <w:spacing w:after="22"/>
            </w:pPr>
            <w:r>
              <w:rPr>
                <w:rFonts w:ascii="ＭＳ 明朝" w:eastAsia="ＭＳ 明朝" w:hAnsi="ＭＳ 明朝" w:cs="ＭＳ 明朝"/>
              </w:rPr>
              <w:t xml:space="preserve">〒 </w:t>
            </w:r>
          </w:p>
          <w:p w14:paraId="64DF859D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105DACE8" w14:textId="77777777">
        <w:trPr>
          <w:trHeight w:val="604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A8E0C9" w14:textId="77777777" w:rsidR="00034A05" w:rsidRDefault="00EC1D42">
            <w:pPr>
              <w:spacing w:after="0"/>
              <w:ind w:right="97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携帯の電話番号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464D9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7CD599B4" w14:textId="77777777">
        <w:trPr>
          <w:trHeight w:val="637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BEEC1D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メールアドレス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4F857" w14:textId="77777777" w:rsidR="00034A05" w:rsidRDefault="00EC1D42">
            <w:pPr>
              <w:spacing w:after="15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  <w:p w14:paraId="3167F959" w14:textId="77777777" w:rsidR="00034A05" w:rsidRDefault="00EC1D42">
            <w:pPr>
              <w:spacing w:after="0"/>
              <w:ind w:right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034A05" w14:paraId="02888243" w14:textId="77777777">
        <w:trPr>
          <w:trHeight w:val="952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768E72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緊急連絡先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36F39" w14:textId="77777777" w:rsidR="00034A05" w:rsidRDefault="00EC1D42">
            <w:pPr>
              <w:spacing w:after="22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（自宅・携帯）     氏名（         ：続柄    ） </w:t>
            </w:r>
          </w:p>
          <w:p w14:paraId="6A0EC64E" w14:textId="77777777" w:rsidR="00034A05" w:rsidRDefault="00EC1D42">
            <w:pPr>
              <w:spacing w:after="14"/>
            </w:pPr>
            <w:r>
              <w:rPr>
                <w:rFonts w:ascii="ＭＳ 明朝" w:eastAsia="ＭＳ 明朝" w:hAnsi="ＭＳ 明朝" w:cs="ＭＳ 明朝"/>
              </w:rPr>
              <w:t xml:space="preserve">（連絡の取りやすい時間帯）：      時 ～    時くらい </w:t>
            </w:r>
          </w:p>
          <w:p w14:paraId="53DA8E0E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※未成年の方は保護者の連絡先（連絡の取りやすい時間帯もご記入ください） </w:t>
            </w:r>
          </w:p>
        </w:tc>
      </w:tr>
      <w:tr w:rsidR="00034A05" w14:paraId="5FA0452F" w14:textId="77777777">
        <w:trPr>
          <w:trHeight w:val="564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F9E947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生年月日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737B1" w14:textId="77777777" w:rsidR="00034A05" w:rsidRDefault="00EC1D42">
            <w:pPr>
              <w:spacing w:after="0"/>
              <w:ind w:left="129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年   月   日     才 </w:t>
            </w:r>
          </w:p>
        </w:tc>
      </w:tr>
      <w:tr w:rsidR="00034A05" w14:paraId="7753B3F8" w14:textId="77777777">
        <w:trPr>
          <w:trHeight w:val="636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B0BA5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交通手段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A7E2D" w14:textId="77777777" w:rsidR="00034A05" w:rsidRDefault="00EC1D42">
            <w:pPr>
              <w:spacing w:after="26"/>
            </w:pPr>
            <w:r>
              <w:rPr>
                <w:rFonts w:ascii="ＭＳ 明朝" w:eastAsia="ＭＳ 明朝" w:hAnsi="ＭＳ 明朝" w:cs="ＭＳ 明朝"/>
              </w:rPr>
              <w:t xml:space="preserve">□往路       □復路    </w:t>
            </w:r>
          </w:p>
          <w:p w14:paraId="03D757E6" w14:textId="77777777" w:rsidR="00034A05" w:rsidRDefault="00EC1D4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＊□自家用車を利用/□公共交通機関を利用   ＊運転免許 有   </w:t>
            </w:r>
          </w:p>
        </w:tc>
      </w:tr>
      <w:tr w:rsidR="00034A05" w14:paraId="57CF7E29" w14:textId="77777777">
        <w:trPr>
          <w:trHeight w:val="952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2C31BE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>ボランティア保険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D4194" w14:textId="77777777" w:rsidR="00034A05" w:rsidRDefault="00EC1D42">
            <w:pPr>
              <w:spacing w:after="18"/>
            </w:pPr>
            <w:r>
              <w:rPr>
                <w:rFonts w:ascii="ＭＳ 明朝" w:eastAsia="ＭＳ 明朝" w:hAnsi="ＭＳ 明朝" w:cs="ＭＳ 明朝"/>
              </w:rPr>
              <w:t xml:space="preserve">□加入済み </w:t>
            </w:r>
          </w:p>
          <w:p w14:paraId="1B49B8C3" w14:textId="77777777" w:rsidR="00034A05" w:rsidRDefault="00EC1D42">
            <w:pPr>
              <w:spacing w:after="6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必ずボランティア保険に加入の上、ご参加下さい。 </w:t>
            </w:r>
          </w:p>
          <w:p w14:paraId="7641DD30" w14:textId="77777777" w:rsidR="00034A05" w:rsidRDefault="00EC1D4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color w:val="333333"/>
                <w:sz w:val="18"/>
              </w:rPr>
              <w:t>怪我や事故・活動終了後の病気等・その他トラブル等はすべて自己責任となります。）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61C64E1D" w14:textId="77777777">
        <w:trPr>
          <w:trHeight w:val="640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7D152" w14:textId="77777777" w:rsidR="00034A05" w:rsidRDefault="00EC1D42">
            <w:pPr>
              <w:spacing w:after="0"/>
              <w:ind w:left="90" w:right="8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ボランティア経験の有無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961C3D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638B0F55" w14:textId="77777777">
        <w:trPr>
          <w:trHeight w:val="684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AF9557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資  格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00E62C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1803D8FB" w14:textId="77777777">
        <w:trPr>
          <w:trHeight w:val="952"/>
        </w:trPr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D8188D" w14:textId="77777777" w:rsidR="00034A05" w:rsidRDefault="00EC1D42">
            <w:pPr>
              <w:spacing w:after="0"/>
              <w:ind w:right="100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備  考 </w:t>
            </w:r>
          </w:p>
        </w:tc>
        <w:tc>
          <w:tcPr>
            <w:tcW w:w="72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2CFE9" w14:textId="77777777" w:rsidR="00034A05" w:rsidRDefault="00EC1D42">
            <w:pPr>
              <w:spacing w:after="52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学校名・所属教区など </w:t>
            </w:r>
          </w:p>
          <w:p w14:paraId="495EECB2" w14:textId="77777777" w:rsidR="00034A05" w:rsidRDefault="00EC1D42">
            <w:pPr>
              <w:spacing w:after="5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59AB3457" w14:textId="77777777" w:rsidR="00034A05" w:rsidRDefault="00EC1D42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34A05" w14:paraId="26EDDD1D" w14:textId="77777777">
        <w:trPr>
          <w:trHeight w:val="952"/>
        </w:trPr>
        <w:tc>
          <w:tcPr>
            <w:tcW w:w="100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7D3D2" w14:textId="77777777" w:rsidR="00034A05" w:rsidRDefault="00EC1D42">
            <w:pPr>
              <w:spacing w:after="37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ボランティア活動をする方が未成年者の場合は、保護者に書いてもらってください。 </w:t>
            </w:r>
          </w:p>
          <w:p w14:paraId="4F7619CC" w14:textId="77777777" w:rsidR="00034A05" w:rsidRDefault="00EC1D42">
            <w:pPr>
              <w:spacing w:after="33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14:paraId="00C88047" w14:textId="77777777" w:rsidR="00034A05" w:rsidRDefault="00EC1D42">
            <w:pPr>
              <w:spacing w:after="0"/>
              <w:ind w:left="21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ボラティア活動への参加に同意します。     </w:t>
            </w:r>
            <w:r>
              <w:rPr>
                <w:rFonts w:ascii="ＭＳ 明朝" w:eastAsia="ＭＳ 明朝" w:hAnsi="ＭＳ 明朝" w:cs="ＭＳ 明朝"/>
                <w:sz w:val="21"/>
                <w:u w:val="single" w:color="000000"/>
              </w:rPr>
              <w:t xml:space="preserve">保護者のお名前            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14:paraId="0E4879A8" w14:textId="77777777" w:rsidR="00034A05" w:rsidRDefault="00EC1D42">
      <w:pPr>
        <w:pStyle w:val="1"/>
      </w:pPr>
      <w:r>
        <w:t xml:space="preserve">申込書送付先  email： </w:t>
      </w:r>
    </w:p>
    <w:p w14:paraId="0D6FD207" w14:textId="77777777" w:rsidR="00034A05" w:rsidRDefault="00EC1D42">
      <w:pPr>
        <w:spacing w:after="0"/>
      </w:pPr>
      <w:r>
        <w:rPr>
          <w:rFonts w:ascii="ＭＳ 明朝" w:eastAsia="ＭＳ 明朝" w:hAnsi="ＭＳ 明朝" w:cs="ＭＳ 明朝"/>
          <w:sz w:val="24"/>
          <w:u w:val="single" w:color="000000"/>
        </w:rPr>
        <w:t>※必ず読んでください※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15D903EA" w14:textId="77777777" w:rsidR="00034A05" w:rsidRDefault="00EC1D42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・信者・未信者問わず、どなたでも宿泊できます。 </w:t>
      </w:r>
    </w:p>
    <w:p w14:paraId="4177EE07" w14:textId="77777777" w:rsidR="00034A05" w:rsidRDefault="00EC1D42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・布団はありませんので、寝袋を持参してください。 </w:t>
      </w:r>
    </w:p>
    <w:p w14:paraId="30F365B6" w14:textId="77777777" w:rsidR="00034A05" w:rsidRDefault="00EC1D42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・食事は、各自で確保して下さい。 </w:t>
      </w:r>
    </w:p>
    <w:p w14:paraId="0491CD24" w14:textId="77777777" w:rsidR="00034A05" w:rsidRDefault="00EC1D42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・宿泊場所を提供するだけですので、ボランティア先へは自力で向かって下さい。 </w:t>
      </w:r>
    </w:p>
    <w:p w14:paraId="68777F45" w14:textId="77777777" w:rsidR="00034A05" w:rsidRDefault="00EC1D42">
      <w:pPr>
        <w:spacing w:after="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・その他の留意点は、初日のオリエンテーションにてお話いたします。 </w:t>
      </w:r>
    </w:p>
    <w:sectPr w:rsidR="00034A05" w:rsidSect="00EC1D42"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AFB77" w14:textId="77777777" w:rsidR="00EC1D42" w:rsidRDefault="00EC1D42" w:rsidP="00EC1D42">
      <w:pPr>
        <w:spacing w:after="0" w:line="240" w:lineRule="auto"/>
      </w:pPr>
      <w:r>
        <w:separator/>
      </w:r>
    </w:p>
  </w:endnote>
  <w:endnote w:type="continuationSeparator" w:id="0">
    <w:p w14:paraId="63C7A061" w14:textId="77777777" w:rsidR="00EC1D42" w:rsidRDefault="00EC1D42" w:rsidP="00E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B59F" w14:textId="77777777" w:rsidR="00EC1D42" w:rsidRDefault="00EC1D42" w:rsidP="00EC1D42">
      <w:pPr>
        <w:spacing w:after="0" w:line="240" w:lineRule="auto"/>
      </w:pPr>
      <w:r>
        <w:separator/>
      </w:r>
    </w:p>
  </w:footnote>
  <w:footnote w:type="continuationSeparator" w:id="0">
    <w:p w14:paraId="1CE10424" w14:textId="77777777" w:rsidR="00EC1D42" w:rsidRDefault="00EC1D42" w:rsidP="00EC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05"/>
    <w:rsid w:val="00034A05"/>
    <w:rsid w:val="00252D94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F63BE"/>
  <w15:docId w15:val="{182EC22B-D291-4937-8130-87295474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1" w:line="259" w:lineRule="auto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C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D4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C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D4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東日本大震災　被災地ボランティア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東日本大震災　被災地ボランティア</dc:title>
  <dc:subject/>
  <dc:creator>Windows ユーザー</dc:creator>
  <cp:keywords/>
  <cp:lastModifiedBy>古屋敷 一葉</cp:lastModifiedBy>
  <cp:revision>2</cp:revision>
  <dcterms:created xsi:type="dcterms:W3CDTF">2018-08-07T07:28:00Z</dcterms:created>
  <dcterms:modified xsi:type="dcterms:W3CDTF">2018-08-07T07:28:00Z</dcterms:modified>
</cp:coreProperties>
</file>